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1E1C" w14:textId="3D90587A" w:rsidR="00797762" w:rsidRDefault="00797762" w:rsidP="00797762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26" w:type="dxa"/>
        <w:tblInd w:w="19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056"/>
        <w:gridCol w:w="3995"/>
      </w:tblGrid>
      <w:tr w:rsidR="00797762" w14:paraId="5FA5FACF" w14:textId="77777777" w:rsidTr="00542CBF">
        <w:trPr>
          <w:trHeight w:val="1456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6F0"/>
          </w:tcPr>
          <w:p w14:paraId="05C603FF" w14:textId="77777777" w:rsidR="00797762" w:rsidRDefault="00797762" w:rsidP="00F12164">
            <w:pPr>
              <w:spacing w:after="1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18940FCD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Öğrencinin Adı ve Soyadı </w:t>
            </w:r>
          </w:p>
          <w:p w14:paraId="032EEDDD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7E837" w14:textId="77777777" w:rsidR="00797762" w:rsidRDefault="00797762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F4450E9" w14:textId="77777777" w:rsidR="00797762" w:rsidRDefault="00797762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AE0DDB3" w14:textId="77777777" w:rsidR="00797762" w:rsidRDefault="00797762" w:rsidP="00F121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7762" w14:paraId="471846E9" w14:textId="77777777" w:rsidTr="00542CBF">
        <w:trPr>
          <w:trHeight w:val="978"/>
        </w:trPr>
        <w:tc>
          <w:tcPr>
            <w:tcW w:w="2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6F0"/>
          </w:tcPr>
          <w:p w14:paraId="7D93CEC8" w14:textId="77777777" w:rsidR="00797762" w:rsidRDefault="00797762" w:rsidP="00F12164">
            <w:pPr>
              <w:spacing w:after="18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2A70CAF7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Öğrencinin Numarası </w:t>
            </w:r>
          </w:p>
          <w:p w14:paraId="44272665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8C12A" w14:textId="77777777" w:rsidR="00797762" w:rsidRDefault="00797762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E17453E" w14:textId="77777777" w:rsidR="00797762" w:rsidRDefault="00797762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3DC84553" w14:textId="77777777" w:rsidR="00797762" w:rsidRDefault="00797762" w:rsidP="00F121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2CBF" w14:paraId="5604303A" w14:textId="77777777" w:rsidTr="00A3243C">
        <w:trPr>
          <w:trHeight w:val="718"/>
        </w:trPr>
        <w:tc>
          <w:tcPr>
            <w:tcW w:w="2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6F0"/>
            <w:vAlign w:val="center"/>
          </w:tcPr>
          <w:p w14:paraId="4ECC4F63" w14:textId="77777777" w:rsidR="00542CBF" w:rsidRDefault="00542CBF" w:rsidP="00A3243C">
            <w:pPr>
              <w:spacing w:after="1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</w:p>
          <w:p w14:paraId="423CC3C8" w14:textId="7E6A4B01" w:rsidR="00542CBF" w:rsidRDefault="00542CBF" w:rsidP="00A3243C">
            <w:pPr>
              <w:spacing w:after="1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Konu Alanı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FA85F" w14:textId="77777777" w:rsidR="00542CBF" w:rsidRDefault="00542CBF" w:rsidP="00F12164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2F5B20C0" w14:textId="77777777" w:rsidR="00542CBF" w:rsidRDefault="00542CBF" w:rsidP="00F1216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42CBF" w14:paraId="0E310719" w14:textId="77777777" w:rsidTr="00A3243C">
        <w:trPr>
          <w:trHeight w:val="828"/>
        </w:trPr>
        <w:tc>
          <w:tcPr>
            <w:tcW w:w="2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6F0"/>
            <w:vAlign w:val="center"/>
          </w:tcPr>
          <w:p w14:paraId="1CFDF683" w14:textId="7E7925D5" w:rsidR="00542CBF" w:rsidRDefault="00542CBF" w:rsidP="00A3243C">
            <w:pPr>
              <w:spacing w:after="1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Danışmanın Adı ve Soyadı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6C9C5" w14:textId="77777777" w:rsidR="00542CBF" w:rsidRDefault="00542CBF" w:rsidP="00F12164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1D75DAA" w14:textId="77777777" w:rsidR="00542CBF" w:rsidRDefault="00542CBF" w:rsidP="00F1216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1884EAE" w14:textId="77777777" w:rsidR="00797762" w:rsidRDefault="00797762" w:rsidP="0079776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0026" w:type="dxa"/>
        <w:tblInd w:w="1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797762" w14:paraId="3F0342B7" w14:textId="77777777" w:rsidTr="00F12164">
        <w:trPr>
          <w:trHeight w:val="393"/>
        </w:trPr>
        <w:tc>
          <w:tcPr>
            <w:tcW w:w="100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</w:tcPr>
          <w:p w14:paraId="653F0DDA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Projenin Adı  </w:t>
            </w:r>
          </w:p>
        </w:tc>
      </w:tr>
      <w:tr w:rsidR="00797762" w14:paraId="68F90154" w14:textId="77777777" w:rsidTr="00A3243C">
        <w:trPr>
          <w:trHeight w:val="975"/>
        </w:trPr>
        <w:tc>
          <w:tcPr>
            <w:tcW w:w="100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B2341E4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2A3B8C0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DF34709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33B4E449" w14:textId="77777777" w:rsidR="00797762" w:rsidRDefault="00797762" w:rsidP="0079776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978" w:type="dxa"/>
        <w:tblInd w:w="1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797762" w14:paraId="38758ADE" w14:textId="77777777" w:rsidTr="00F12164">
        <w:trPr>
          <w:trHeight w:val="741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  <w:vAlign w:val="center"/>
          </w:tcPr>
          <w:p w14:paraId="3DA68628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Projenin Amacı ve Önemi </w:t>
            </w:r>
          </w:p>
        </w:tc>
      </w:tr>
      <w:tr w:rsidR="00797762" w14:paraId="62B101E7" w14:textId="77777777" w:rsidTr="00A3243C">
        <w:trPr>
          <w:trHeight w:val="2592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D346D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4A157AEE" w14:textId="38625EAB" w:rsidR="00797762" w:rsidRPr="00797762" w:rsidRDefault="00797762" w:rsidP="00797762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b/>
        </w:rPr>
      </w:pPr>
    </w:p>
    <w:tbl>
      <w:tblPr>
        <w:tblStyle w:val="TableGrid"/>
        <w:tblW w:w="10064" w:type="dxa"/>
        <w:tblInd w:w="19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797762" w14:paraId="5C60CD57" w14:textId="77777777" w:rsidTr="00F12164">
        <w:trPr>
          <w:trHeight w:val="480"/>
        </w:trPr>
        <w:tc>
          <w:tcPr>
            <w:tcW w:w="100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  <w:vAlign w:val="center"/>
          </w:tcPr>
          <w:p w14:paraId="7269B565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Projenin Alan Yazın Özeti </w:t>
            </w:r>
          </w:p>
        </w:tc>
      </w:tr>
      <w:tr w:rsidR="00797762" w14:paraId="63AE1DD2" w14:textId="77777777" w:rsidTr="00A3243C">
        <w:trPr>
          <w:trHeight w:val="1985"/>
        </w:trPr>
        <w:tc>
          <w:tcPr>
            <w:tcW w:w="100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260F2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373E4D"/>
              </w:rPr>
              <w:t xml:space="preserve">  </w:t>
            </w:r>
          </w:p>
          <w:p w14:paraId="3E3DCB54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5CD4AC1A" w14:textId="365C3907" w:rsidR="00A3243C" w:rsidRPr="00A3243C" w:rsidRDefault="00797762" w:rsidP="00BA23A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026" w:type="dxa"/>
        <w:tblInd w:w="19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797762" w14:paraId="2A74114D" w14:textId="77777777" w:rsidTr="00F12164">
        <w:trPr>
          <w:trHeight w:val="580"/>
        </w:trPr>
        <w:tc>
          <w:tcPr>
            <w:tcW w:w="100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  <w:vAlign w:val="center"/>
          </w:tcPr>
          <w:p w14:paraId="0F116C4A" w14:textId="32C290DC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Projenin Yöntemi  </w:t>
            </w:r>
          </w:p>
        </w:tc>
      </w:tr>
      <w:tr w:rsidR="00797762" w14:paraId="3EC2F900" w14:textId="77777777" w:rsidTr="00A74148">
        <w:trPr>
          <w:trHeight w:val="1310"/>
        </w:trPr>
        <w:tc>
          <w:tcPr>
            <w:tcW w:w="100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1C87636" w14:textId="04BD917D" w:rsidR="00797762" w:rsidRDefault="00797762" w:rsidP="00F12164">
            <w:pPr>
              <w:spacing w:after="0" w:line="259" w:lineRule="auto"/>
              <w:ind w:left="643" w:right="0" w:firstLine="0"/>
              <w:jc w:val="left"/>
            </w:pPr>
          </w:p>
          <w:p w14:paraId="426BDB25" w14:textId="46A52742" w:rsidR="00A74148" w:rsidRPr="00A74148" w:rsidRDefault="00A74148" w:rsidP="00A74148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8D757AE" w14:textId="77777777" w:rsidR="00797762" w:rsidRDefault="00797762" w:rsidP="0079776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059" w:type="dxa"/>
        <w:tblInd w:w="-14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59"/>
      </w:tblGrid>
      <w:tr w:rsidR="00797762" w14:paraId="5C5BB5B9" w14:textId="77777777" w:rsidTr="00F12164">
        <w:trPr>
          <w:trHeight w:val="614"/>
        </w:trPr>
        <w:tc>
          <w:tcPr>
            <w:tcW w:w="100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  <w:vAlign w:val="center"/>
          </w:tcPr>
          <w:p w14:paraId="65F3FDC7" w14:textId="0CD2AC6F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Proje Kaynakçası </w:t>
            </w:r>
          </w:p>
        </w:tc>
      </w:tr>
      <w:tr w:rsidR="00797762" w14:paraId="50DCBBC1" w14:textId="77777777" w:rsidTr="00F12164">
        <w:trPr>
          <w:trHeight w:val="1191"/>
        </w:trPr>
        <w:tc>
          <w:tcPr>
            <w:tcW w:w="100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772C4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Apa</w:t>
            </w:r>
            <w:proofErr w:type="spellEnd"/>
            <w:r>
              <w:rPr>
                <w:sz w:val="20"/>
              </w:rPr>
              <w:t xml:space="preserve"> Kurallarına göre hazırlanacaktır) </w:t>
            </w:r>
          </w:p>
          <w:p w14:paraId="46DAAD02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E2BFD78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A7B2F9" w14:textId="77777777" w:rsidR="00797762" w:rsidRDefault="00797762" w:rsidP="00F12164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489ADC9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9D4C914" w14:textId="5C8B3108" w:rsidR="00797762" w:rsidRDefault="00797762" w:rsidP="0079776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0026" w:type="dxa"/>
        <w:tblInd w:w="1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797762" w14:paraId="7598B446" w14:textId="77777777" w:rsidTr="00F12164">
        <w:trPr>
          <w:trHeight w:val="580"/>
        </w:trPr>
        <w:tc>
          <w:tcPr>
            <w:tcW w:w="100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6F0"/>
            <w:vAlign w:val="center"/>
          </w:tcPr>
          <w:p w14:paraId="2332F975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Projenin Çalışma Takvimi ve Olanakları </w:t>
            </w:r>
          </w:p>
        </w:tc>
      </w:tr>
      <w:tr w:rsidR="00797762" w14:paraId="2F4ED156" w14:textId="77777777" w:rsidTr="00F12164">
        <w:trPr>
          <w:trHeight w:val="5296"/>
        </w:trPr>
        <w:tc>
          <w:tcPr>
            <w:tcW w:w="100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00449" w14:textId="77777777" w:rsidR="00797762" w:rsidRDefault="00797762" w:rsidP="00A74148">
            <w:pPr>
              <w:spacing w:before="240"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PROJE ÇALIŞMA TAKVİMİ  </w:t>
            </w:r>
          </w:p>
          <w:p w14:paraId="2071513E" w14:textId="77777777" w:rsidR="00797762" w:rsidRDefault="00797762" w:rsidP="00F12164">
            <w:pPr>
              <w:spacing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6468081" w14:textId="77777777" w:rsidR="00797762" w:rsidRDefault="00797762" w:rsidP="00F12164">
            <w:pPr>
              <w:spacing w:after="257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9BCAB8E" w14:textId="77777777" w:rsidR="00797762" w:rsidRDefault="00797762" w:rsidP="00F12164">
            <w:pPr>
              <w:spacing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OLANAKLAR </w:t>
            </w:r>
          </w:p>
          <w:p w14:paraId="660E467E" w14:textId="77777777" w:rsidR="00797762" w:rsidRDefault="00797762" w:rsidP="00F12164">
            <w:pPr>
              <w:spacing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CB33CCB" w14:textId="77777777" w:rsidR="00797762" w:rsidRDefault="00797762" w:rsidP="00F12164">
            <w:pPr>
              <w:spacing w:after="25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301C9A" w14:textId="77777777" w:rsidR="00797762" w:rsidRDefault="00797762" w:rsidP="00F12164">
            <w:pPr>
              <w:spacing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C60627" w14:textId="77777777" w:rsidR="00797762" w:rsidRDefault="00797762" w:rsidP="00F12164">
            <w:pPr>
              <w:spacing w:after="25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2E6E793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57DEF6E" w14:textId="3D4E1C51" w:rsidR="00797762" w:rsidRDefault="00797762" w:rsidP="00797762">
      <w:pPr>
        <w:spacing w:after="0" w:line="259" w:lineRule="auto"/>
        <w:ind w:left="0" w:right="165" w:firstLine="0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  <w:r>
        <w:rPr>
          <w:color w:val="7F7F7F"/>
        </w:rPr>
        <w:t xml:space="preserve"> </w:t>
      </w:r>
      <w:r>
        <w:rPr>
          <w:rFonts w:ascii="Arial" w:eastAsia="Arial" w:hAnsi="Arial" w:cs="Arial"/>
          <w:b/>
          <w:sz w:val="8"/>
        </w:rPr>
        <w:t xml:space="preserve"> </w:t>
      </w:r>
    </w:p>
    <w:p w14:paraId="3C99718E" w14:textId="476CFC70" w:rsidR="00797762" w:rsidRDefault="00797762" w:rsidP="00A741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25" w:color="000000"/>
        </w:pBdr>
        <w:spacing w:before="240" w:after="0" w:line="259" w:lineRule="auto"/>
        <w:ind w:left="0" w:right="77" w:firstLine="0"/>
        <w:jc w:val="center"/>
      </w:pPr>
      <w:r>
        <w:rPr>
          <w:rFonts w:ascii="Arial" w:eastAsia="Arial" w:hAnsi="Arial" w:cs="Arial"/>
          <w:b/>
          <w:sz w:val="22"/>
        </w:rPr>
        <w:t>Tarih: .....</w:t>
      </w:r>
    </w:p>
    <w:p w14:paraId="32D722B4" w14:textId="4F0FC131" w:rsidR="00797762" w:rsidRDefault="00797762" w:rsidP="00A741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25" w:color="000000"/>
        </w:pBdr>
        <w:spacing w:after="0" w:line="259" w:lineRule="auto"/>
        <w:ind w:left="0" w:right="77" w:firstLine="0"/>
        <w:jc w:val="center"/>
      </w:pPr>
      <w:r>
        <w:rPr>
          <w:rFonts w:ascii="Arial" w:eastAsia="Arial" w:hAnsi="Arial" w:cs="Arial"/>
          <w:b/>
          <w:sz w:val="22"/>
        </w:rPr>
        <w:t xml:space="preserve">  </w:t>
      </w:r>
    </w:p>
    <w:p w14:paraId="025B1A0D" w14:textId="77777777" w:rsidR="00797762" w:rsidRDefault="00797762" w:rsidP="00BA23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25" w:color="000000"/>
        </w:pBdr>
        <w:spacing w:after="0" w:line="259" w:lineRule="auto"/>
        <w:ind w:left="0" w:right="77" w:firstLine="0"/>
        <w:jc w:val="center"/>
      </w:pPr>
      <w:r>
        <w:rPr>
          <w:rFonts w:ascii="Arial" w:eastAsia="Arial" w:hAnsi="Arial" w:cs="Arial"/>
          <w:b/>
          <w:sz w:val="22"/>
          <w:u w:val="single" w:color="000000"/>
        </w:rPr>
        <w:t>Öğrencinin İmzası:</w:t>
      </w:r>
      <w:r>
        <w:rPr>
          <w:rFonts w:ascii="Arial" w:eastAsia="Arial" w:hAnsi="Arial" w:cs="Arial"/>
          <w:b/>
          <w:sz w:val="22"/>
        </w:rPr>
        <w:t xml:space="preserve">                                     </w:t>
      </w:r>
      <w:r>
        <w:rPr>
          <w:rFonts w:ascii="Arial" w:eastAsia="Arial" w:hAnsi="Arial" w:cs="Arial"/>
          <w:b/>
          <w:sz w:val="22"/>
          <w:u w:val="single" w:color="000000"/>
        </w:rPr>
        <w:t>Danışmanın İmzası</w:t>
      </w:r>
      <w:r>
        <w:rPr>
          <w:rFonts w:ascii="Arial" w:eastAsia="Arial" w:hAnsi="Arial" w:cs="Arial"/>
          <w:b/>
          <w:sz w:val="22"/>
        </w:rPr>
        <w:t xml:space="preserve">: </w:t>
      </w:r>
    </w:p>
    <w:p w14:paraId="7C032336" w14:textId="77777777" w:rsidR="00797762" w:rsidRDefault="00797762" w:rsidP="00BA23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25" w:color="000000"/>
        </w:pBdr>
        <w:spacing w:after="0" w:line="259" w:lineRule="auto"/>
        <w:ind w:left="0" w:right="77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1F6ABB31" w14:textId="77777777" w:rsidR="00797762" w:rsidRDefault="00797762" w:rsidP="00BA23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25" w:color="000000"/>
        </w:pBdr>
        <w:spacing w:after="0" w:line="259" w:lineRule="auto"/>
        <w:ind w:left="0" w:right="7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C9C18D9" w14:textId="77777777" w:rsidR="00797762" w:rsidRDefault="00797762" w:rsidP="0079776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8937" w:type="dxa"/>
        <w:tblInd w:w="122" w:type="dxa"/>
        <w:tblCellMar>
          <w:top w:w="19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9406"/>
      </w:tblGrid>
      <w:tr w:rsidR="00797762" w14:paraId="7CED8AB8" w14:textId="77777777" w:rsidTr="00F12164">
        <w:trPr>
          <w:trHeight w:val="4455"/>
        </w:trPr>
        <w:tc>
          <w:tcPr>
            <w:tcW w:w="8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212B3" w14:textId="77777777" w:rsidR="00797762" w:rsidRDefault="00797762" w:rsidP="00F12164">
            <w:pPr>
              <w:spacing w:after="1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 </w:t>
            </w:r>
          </w:p>
          <w:p w14:paraId="12443D03" w14:textId="77777777" w:rsidR="00797762" w:rsidRDefault="00797762" w:rsidP="00F12164">
            <w:pPr>
              <w:spacing w:after="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(   )  Proje Çalışmasının Adı İçeriğe Uygun ve Yeterlidir. </w:t>
            </w:r>
          </w:p>
          <w:p w14:paraId="5EE569CA" w14:textId="77777777" w:rsidR="00797762" w:rsidRDefault="00797762" w:rsidP="00F12164">
            <w:pPr>
              <w:spacing w:after="2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(   )  Proje Çalışmasının Amacı ve Önemi Yeterlidir. </w:t>
            </w:r>
          </w:p>
          <w:p w14:paraId="22185216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(   )  Proje Çalışmasının Yöntemi Uygun ve Yeterlidir. </w:t>
            </w:r>
          </w:p>
          <w:p w14:paraId="7AED3BDD" w14:textId="77777777" w:rsidR="00BA23A1" w:rsidRDefault="00797762" w:rsidP="00F12164">
            <w:pPr>
              <w:spacing w:after="3" w:line="272" w:lineRule="auto"/>
              <w:ind w:left="0" w:right="4284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(   )  Proje Çalışmasının Planı Yeterlidir. </w:t>
            </w:r>
          </w:p>
          <w:p w14:paraId="7D63D167" w14:textId="77777777" w:rsidR="00BA23A1" w:rsidRDefault="00797762" w:rsidP="00F12164">
            <w:pPr>
              <w:spacing w:after="3" w:line="272" w:lineRule="auto"/>
              <w:ind w:left="0" w:right="4284" w:firstLine="0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(   )  Proje Çalışmasının Kaynakçası Yeterlidir. </w:t>
            </w:r>
          </w:p>
          <w:p w14:paraId="1A11D875" w14:textId="7A1E7462" w:rsidR="00797762" w:rsidRDefault="00797762" w:rsidP="00F12164">
            <w:pPr>
              <w:spacing w:after="3" w:line="272" w:lineRule="auto"/>
              <w:ind w:left="0" w:right="4284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(   )  Proje Konusu Önceden Çalışılmamıştır.  </w:t>
            </w:r>
          </w:p>
          <w:p w14:paraId="407C9310" w14:textId="77777777" w:rsidR="00BA23A1" w:rsidRDefault="00BA23A1" w:rsidP="00F12164">
            <w:pPr>
              <w:spacing w:after="168" w:line="239" w:lineRule="auto"/>
              <w:ind w:left="4359" w:right="3997" w:hanging="4359"/>
              <w:jc w:val="left"/>
              <w:rPr>
                <w:rFonts w:ascii="Arial" w:eastAsia="Arial" w:hAnsi="Arial" w:cs="Arial"/>
                <w:sz w:val="22"/>
              </w:rPr>
            </w:pPr>
          </w:p>
          <w:p w14:paraId="39A9B867" w14:textId="17C6392B" w:rsidR="00797762" w:rsidRDefault="00797762" w:rsidP="00F12164">
            <w:pPr>
              <w:spacing w:after="168" w:line="239" w:lineRule="auto"/>
              <w:ind w:left="4359" w:right="3997" w:hanging="4359"/>
              <w:jc w:val="lef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Etik kurul onayı: (  ) gereklidir (  ) gerekli değildir.  </w:t>
            </w:r>
          </w:p>
          <w:p w14:paraId="2A8BD71A" w14:textId="51C7C7ED" w:rsidR="00BF5721" w:rsidRDefault="00BF5721" w:rsidP="00F12164">
            <w:pPr>
              <w:spacing w:after="168" w:line="239" w:lineRule="auto"/>
              <w:ind w:left="4359" w:right="3997" w:hanging="4359"/>
              <w:jc w:val="left"/>
              <w:rPr>
                <w:rFonts w:ascii="Arial" w:eastAsia="Arial" w:hAnsi="Arial" w:cs="Arial"/>
              </w:rPr>
            </w:pPr>
          </w:p>
          <w:p w14:paraId="784DB3E0" w14:textId="77777777" w:rsidR="00BF5721" w:rsidRDefault="00BF5721" w:rsidP="00F12164">
            <w:pPr>
              <w:spacing w:after="168" w:line="239" w:lineRule="auto"/>
              <w:ind w:left="4359" w:right="3997" w:hanging="4359"/>
              <w:jc w:val="left"/>
            </w:pPr>
          </w:p>
          <w:p w14:paraId="3F140E3A" w14:textId="77777777" w:rsidR="00797762" w:rsidRDefault="00797762" w:rsidP="00F12164">
            <w:pPr>
              <w:spacing w:after="143" w:line="259" w:lineRule="auto"/>
              <w:ind w:left="0" w:right="65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Proje Önerisi, Spor Bilimleri Fakültesi’ne önerilmeye değer </w:t>
            </w:r>
          </w:p>
          <w:p w14:paraId="7F72937E" w14:textId="77777777" w:rsidR="00797762" w:rsidRDefault="00797762" w:rsidP="00F12164">
            <w:pPr>
              <w:spacing w:after="144" w:line="259" w:lineRule="auto"/>
              <w:ind w:left="0" w:right="66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bulunmuştur / bulunmamıştır. </w:t>
            </w:r>
          </w:p>
          <w:p w14:paraId="7DE0D768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70863ED3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4FDBA48D" w14:textId="424305B3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Bölüm Kurulu</w:t>
            </w:r>
          </w:p>
          <w:p w14:paraId="397EC6FE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0284FC64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3D8D354B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25CF8EF1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1AF22E51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6CC9E0E9" w14:textId="77777777" w:rsidR="00BF5721" w:rsidRDefault="00BF5721" w:rsidP="00F12164">
            <w:pP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sz w:val="22"/>
              </w:rPr>
            </w:pPr>
          </w:p>
          <w:p w14:paraId="1ED233BB" w14:textId="57E7A5A0" w:rsidR="00797762" w:rsidRDefault="00797762" w:rsidP="00F12164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Tarih:                                  İmza: </w:t>
            </w:r>
          </w:p>
          <w:p w14:paraId="01173EC4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73CF90A9" w14:textId="77777777" w:rsidR="00797762" w:rsidRDefault="00797762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14:paraId="3FD88CE4" w14:textId="77777777" w:rsidR="0098738C" w:rsidRDefault="0098738C"/>
    <w:sectPr w:rsidR="0098738C" w:rsidSect="00A74148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D470" w14:textId="77777777" w:rsidR="00E7736F" w:rsidRDefault="00E7736F" w:rsidP="00797762">
      <w:pPr>
        <w:spacing w:after="0" w:line="240" w:lineRule="auto"/>
      </w:pPr>
      <w:r>
        <w:separator/>
      </w:r>
    </w:p>
  </w:endnote>
  <w:endnote w:type="continuationSeparator" w:id="0">
    <w:p w14:paraId="3AA93A96" w14:textId="77777777" w:rsidR="00E7736F" w:rsidRDefault="00E7736F" w:rsidP="0079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74148" w:rsidRPr="00A964A6" w14:paraId="22330394" w14:textId="77777777" w:rsidTr="00865C8A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1975F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9067A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7A76FA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Yürürlük Onayı</w:t>
          </w:r>
        </w:p>
      </w:tc>
    </w:tr>
    <w:tr w:rsidR="00A74148" w:rsidRPr="00A964A6" w14:paraId="423FA880" w14:textId="77777777" w:rsidTr="00865C8A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A1D056E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6661D6F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684084F" w14:textId="77777777" w:rsidR="00A74148" w:rsidRPr="00A964A6" w:rsidRDefault="00A74148" w:rsidP="00A74148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Üst Yönetici</w:t>
          </w:r>
        </w:p>
      </w:tc>
    </w:tr>
  </w:tbl>
  <w:p w14:paraId="0AB98AC5" w14:textId="3A4EC829" w:rsidR="00797762" w:rsidRPr="00A74148" w:rsidRDefault="00797762" w:rsidP="00A74148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79CA" w14:textId="77777777" w:rsidR="00E7736F" w:rsidRDefault="00E7736F" w:rsidP="00797762">
      <w:pPr>
        <w:spacing w:after="0" w:line="240" w:lineRule="auto"/>
      </w:pPr>
      <w:r>
        <w:separator/>
      </w:r>
    </w:p>
  </w:footnote>
  <w:footnote w:type="continuationSeparator" w:id="0">
    <w:p w14:paraId="7AA1D62D" w14:textId="77777777" w:rsidR="00E7736F" w:rsidRDefault="00E7736F" w:rsidP="0079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954"/>
      <w:gridCol w:w="1701"/>
      <w:gridCol w:w="1293"/>
    </w:tblGrid>
    <w:tr w:rsidR="00A74148" w:rsidRPr="00550683" w14:paraId="06C0EC31" w14:textId="77777777" w:rsidTr="00A74148">
      <w:trPr>
        <w:trHeight w:val="170"/>
      </w:trPr>
      <w:tc>
        <w:tcPr>
          <w:tcW w:w="1701" w:type="dxa"/>
          <w:vMerge w:val="restart"/>
          <w:vAlign w:val="center"/>
        </w:tcPr>
        <w:p w14:paraId="5AF6C02B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lang w:eastAsia="en-US"/>
            </w:rPr>
          </w:pPr>
          <w:r w:rsidRPr="00550683">
            <w:rPr>
              <w:rFonts w:eastAsia="Calibri"/>
              <w:noProof/>
              <w:lang w:eastAsia="en-US"/>
            </w:rPr>
            <w:drawing>
              <wp:inline distT="0" distB="0" distL="0" distR="0" wp14:anchorId="1D095861" wp14:editId="0A904FD7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47371F64" w14:textId="77777777" w:rsidR="00A74148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 w:rsidRPr="0066427C">
            <w:rPr>
              <w:rFonts w:eastAsia="Calibri"/>
              <w:b/>
              <w:lang w:eastAsia="en-US"/>
            </w:rPr>
            <w:t>ANTRENÖRLÜK EĞİTİMİ BÖLÜMÜ</w:t>
          </w:r>
        </w:p>
        <w:p w14:paraId="28BC1D24" w14:textId="457E865D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BİTİRME PROJESİ ÖNERİ </w:t>
          </w:r>
          <w:r w:rsidRPr="00550683">
            <w:rPr>
              <w:rFonts w:eastAsia="Calibri"/>
              <w:b/>
              <w:lang w:eastAsia="en-US"/>
            </w:rPr>
            <w:t>FORMU</w:t>
          </w:r>
        </w:p>
      </w:tc>
      <w:tc>
        <w:tcPr>
          <w:tcW w:w="1701" w:type="dxa"/>
          <w:vAlign w:val="center"/>
        </w:tcPr>
        <w:p w14:paraId="53B6B170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Doküman No</w:t>
          </w:r>
        </w:p>
      </w:tc>
      <w:tc>
        <w:tcPr>
          <w:tcW w:w="1293" w:type="dxa"/>
          <w:vAlign w:val="center"/>
        </w:tcPr>
        <w:p w14:paraId="22C1FAD8" w14:textId="63428C8B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FR.</w:t>
          </w:r>
          <w:r>
            <w:rPr>
              <w:rFonts w:eastAsia="Calibri"/>
              <w:b/>
              <w:sz w:val="22"/>
              <w:lang w:eastAsia="en-US"/>
            </w:rPr>
            <w:t>301</w:t>
          </w:r>
        </w:p>
      </w:tc>
    </w:tr>
    <w:tr w:rsidR="00A74148" w:rsidRPr="00550683" w14:paraId="41C173C1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3231BE5C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3960AFDB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4D4735A1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İlk Yayın Tarihi</w:t>
          </w:r>
        </w:p>
      </w:tc>
      <w:tc>
        <w:tcPr>
          <w:tcW w:w="1293" w:type="dxa"/>
          <w:vAlign w:val="center"/>
        </w:tcPr>
        <w:p w14:paraId="3FE14FDC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>
            <w:rPr>
              <w:rFonts w:eastAsia="Calibri"/>
              <w:b/>
              <w:sz w:val="22"/>
              <w:lang w:eastAsia="en-US"/>
            </w:rPr>
            <w:t>07.04</w:t>
          </w:r>
          <w:r w:rsidRPr="00A964A6">
            <w:rPr>
              <w:rFonts w:eastAsia="Calibri"/>
              <w:b/>
              <w:sz w:val="22"/>
              <w:lang w:eastAsia="en-US"/>
            </w:rPr>
            <w:t>.2022</w:t>
          </w:r>
        </w:p>
      </w:tc>
    </w:tr>
    <w:tr w:rsidR="00A74148" w:rsidRPr="00550683" w14:paraId="67DFBDC5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35827BDF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69D6DBCC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72BB0D61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Tarihi</w:t>
          </w:r>
        </w:p>
      </w:tc>
      <w:tc>
        <w:tcPr>
          <w:tcW w:w="1293" w:type="dxa"/>
          <w:vAlign w:val="center"/>
        </w:tcPr>
        <w:p w14:paraId="0CFD2E23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-</w:t>
          </w:r>
        </w:p>
      </w:tc>
    </w:tr>
    <w:tr w:rsidR="00A74148" w:rsidRPr="00550683" w14:paraId="7C47EB6B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0D800C3B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0461E8DD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3B2F06F4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No</w:t>
          </w:r>
        </w:p>
      </w:tc>
      <w:tc>
        <w:tcPr>
          <w:tcW w:w="1293" w:type="dxa"/>
          <w:vAlign w:val="center"/>
        </w:tcPr>
        <w:p w14:paraId="162A9FFA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0</w:t>
          </w:r>
        </w:p>
      </w:tc>
    </w:tr>
    <w:tr w:rsidR="00A74148" w:rsidRPr="00550683" w14:paraId="3374A5CC" w14:textId="77777777" w:rsidTr="00865C8A">
      <w:trPr>
        <w:trHeight w:val="283"/>
      </w:trPr>
      <w:tc>
        <w:tcPr>
          <w:tcW w:w="1701" w:type="dxa"/>
          <w:vMerge/>
          <w:vAlign w:val="center"/>
        </w:tcPr>
        <w:p w14:paraId="6E1F7183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4752A25B" w14:textId="77777777" w:rsidR="00A74148" w:rsidRPr="00550683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482B48F6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Sayfa</w:t>
          </w:r>
        </w:p>
      </w:tc>
      <w:tc>
        <w:tcPr>
          <w:tcW w:w="1293" w:type="dxa"/>
          <w:vAlign w:val="center"/>
        </w:tcPr>
        <w:p w14:paraId="3F9ADF48" w14:textId="77777777" w:rsidR="00A74148" w:rsidRPr="00A964A6" w:rsidRDefault="00A74148" w:rsidP="00A74148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b/>
              <w:sz w:val="22"/>
              <w:lang w:eastAsia="en-US"/>
            </w:rPr>
            <w:instrText xml:space="preserve"> PAGE   \* MERGEFORMAT </w:instrTex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1</w: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end"/>
          </w:r>
          <w:r w:rsidRPr="00A964A6">
            <w:rPr>
              <w:rFonts w:eastAsia="Calibri"/>
              <w:b/>
              <w:sz w:val="22"/>
              <w:lang w:eastAsia="en-US"/>
            </w:rPr>
            <w:t>/</w:t>
          </w:r>
          <w:r w:rsidRPr="00A964A6">
            <w:rPr>
              <w:rFonts w:eastAsia="Calibri"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sz w:val="22"/>
              <w:lang w:eastAsia="en-US"/>
            </w:rPr>
            <w:instrText xml:space="preserve"> NUMPAGES   \* MERGEFORMAT </w:instrText>
          </w:r>
          <w:r w:rsidRPr="00A964A6">
            <w:rPr>
              <w:rFonts w:eastAsia="Calibri"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9</w:t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fldChar w:fldCharType="end"/>
          </w:r>
        </w:p>
      </w:tc>
    </w:tr>
  </w:tbl>
  <w:p w14:paraId="7BD178FA" w14:textId="77777777" w:rsidR="00A74148" w:rsidRPr="00797762" w:rsidRDefault="00A74148" w:rsidP="00A74148">
    <w:pPr>
      <w:spacing w:after="0" w:line="259" w:lineRule="auto"/>
      <w:ind w:left="0" w:right="19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62"/>
    <w:rsid w:val="000A5186"/>
    <w:rsid w:val="005113DA"/>
    <w:rsid w:val="00542CBF"/>
    <w:rsid w:val="00797762"/>
    <w:rsid w:val="0089607E"/>
    <w:rsid w:val="0098738C"/>
    <w:rsid w:val="00A3243C"/>
    <w:rsid w:val="00A74148"/>
    <w:rsid w:val="00A80980"/>
    <w:rsid w:val="00BA23A1"/>
    <w:rsid w:val="00BC562B"/>
    <w:rsid w:val="00BF5721"/>
    <w:rsid w:val="00C02D74"/>
    <w:rsid w:val="00D460E7"/>
    <w:rsid w:val="00E7736F"/>
    <w:rsid w:val="00ED1D59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4E2B"/>
  <w15:chartTrackingRefBased/>
  <w15:docId w15:val="{F9FF2E5E-8DEA-46C6-9ACE-39D771C0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62"/>
    <w:pPr>
      <w:spacing w:after="29" w:line="389" w:lineRule="auto"/>
      <w:ind w:left="1078" w:right="5" w:hanging="37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797762"/>
    <w:pPr>
      <w:keepNext/>
      <w:keepLines/>
      <w:spacing w:after="0"/>
      <w:ind w:left="10" w:right="25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776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table" w:customStyle="1" w:styleId="TableGrid">
    <w:name w:val="TableGrid"/>
    <w:rsid w:val="007977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9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7762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7762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DİNÇ</dc:creator>
  <cp:keywords/>
  <dc:description/>
  <cp:lastModifiedBy>BÜŞRA DAĞCI YÜKSEL</cp:lastModifiedBy>
  <cp:revision>11</cp:revision>
  <dcterms:created xsi:type="dcterms:W3CDTF">2022-01-12T09:55:00Z</dcterms:created>
  <dcterms:modified xsi:type="dcterms:W3CDTF">2022-04-07T11:54:00Z</dcterms:modified>
</cp:coreProperties>
</file>